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09.02.07   Информационные системы и программирование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9ИСП-112к-23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Туктагулова Лейля Наилевна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Хабиров Ирик Закариевич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География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Нургалиева Роза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Обществознание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Белянина Регина Науфальевна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Химия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Биология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Паладин Александр Евгеньевич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Хакимьянова Гузалия Гайнулловна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как государственный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Туктагулова Лейля Наилевна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Хабиров Ирик Закариевич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География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Нургалиева Роза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Обществознание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Горцева Таисия Николаевна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Химия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Биология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Мухаметрахимова Альбина Ишбулдовна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Паладин Александр Евгеньевич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Хакимьянова Гузалия Гайнулловна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как государственный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9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